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70B7" w14:textId="126473A4" w:rsidR="0088275E" w:rsidRPr="00B76A81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</w:rPr>
      </w:pPr>
      <w:r w:rsidRPr="00B76A81">
        <w:rPr>
          <w:rFonts w:ascii="Cambria" w:eastAsia="MS Mincho" w:hAnsi="Cambria" w:cs="Times New Roman"/>
          <w:b/>
          <w:sz w:val="28"/>
          <w:szCs w:val="28"/>
        </w:rPr>
        <w:t>St. Kateri Academy Parent Council</w:t>
      </w:r>
    </w:p>
    <w:p w14:paraId="0222D8CD" w14:textId="77777777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i/>
          <w:sz w:val="28"/>
          <w:szCs w:val="28"/>
        </w:rPr>
      </w:pPr>
    </w:p>
    <w:p w14:paraId="0DE3EC6B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BF18456" w14:textId="54A120A3" w:rsidR="0088275E" w:rsidRPr="0088275E" w:rsidRDefault="003F6CE7" w:rsidP="003F6CE7">
      <w:pPr>
        <w:tabs>
          <w:tab w:val="left" w:pos="3840"/>
        </w:tabs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noProof/>
          <w:sz w:val="24"/>
          <w:szCs w:val="24"/>
        </w:rPr>
        <w:drawing>
          <wp:inline distT="0" distB="0" distL="0" distR="0" wp14:anchorId="4AE12A63" wp14:editId="4EAEA4FE">
            <wp:extent cx="1542195" cy="76384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195" cy="76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EC250" w14:textId="0FD1EB0E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632166A1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A268CCD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33F49580" w14:textId="4E667EE4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40"/>
          <w:szCs w:val="40"/>
        </w:rPr>
      </w:pPr>
      <w:r w:rsidRPr="0088275E">
        <w:rPr>
          <w:rFonts w:ascii="Cambria" w:eastAsia="MS Mincho" w:hAnsi="Cambria" w:cs="Times New Roman"/>
          <w:b/>
          <w:sz w:val="40"/>
          <w:szCs w:val="40"/>
        </w:rPr>
        <w:t xml:space="preserve">Agenda </w:t>
      </w:r>
      <w:r w:rsidR="0005378D">
        <w:rPr>
          <w:rFonts w:ascii="Cambria" w:eastAsia="MS Mincho" w:hAnsi="Cambria" w:cs="Times New Roman"/>
          <w:b/>
          <w:sz w:val="40"/>
          <w:szCs w:val="40"/>
        </w:rPr>
        <w:t>May. 22</w:t>
      </w:r>
      <w:r w:rsidRPr="0088275E">
        <w:rPr>
          <w:rFonts w:ascii="Cambria" w:eastAsia="MS Mincho" w:hAnsi="Cambria" w:cs="Times New Roman"/>
          <w:b/>
          <w:sz w:val="40"/>
          <w:szCs w:val="40"/>
        </w:rPr>
        <w:t>, 202</w:t>
      </w:r>
      <w:r w:rsidR="00F435C4">
        <w:rPr>
          <w:rFonts w:ascii="Cambria" w:eastAsia="MS Mincho" w:hAnsi="Cambria" w:cs="Times New Roman"/>
          <w:b/>
          <w:sz w:val="40"/>
          <w:szCs w:val="40"/>
        </w:rPr>
        <w:t>4</w:t>
      </w:r>
    </w:p>
    <w:p w14:paraId="4918213F" w14:textId="77777777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40"/>
          <w:szCs w:val="40"/>
        </w:rPr>
      </w:pPr>
    </w:p>
    <w:p w14:paraId="3DC04E3F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158690FE" w14:textId="4C66EB54" w:rsidR="0088275E" w:rsidRDefault="00F03333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88275E"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Call to order 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>6:30 PM</w:t>
      </w:r>
      <w:r w:rsidR="0088275E" w:rsidRPr="0088275E">
        <w:rPr>
          <w:rFonts w:ascii="Cambria" w:eastAsia="MS Mincho" w:hAnsi="Cambria" w:cs="Times New Roman"/>
          <w:sz w:val="24"/>
          <w:szCs w:val="24"/>
        </w:rPr>
        <w:t>– Opening Prayer</w:t>
      </w:r>
      <w:r w:rsidR="006D278A">
        <w:rPr>
          <w:rFonts w:ascii="Cambria" w:eastAsia="MS Mincho" w:hAnsi="Cambria" w:cs="Times New Roman"/>
          <w:sz w:val="24"/>
          <w:szCs w:val="24"/>
        </w:rPr>
        <w:t xml:space="preserve"> and acknowledgement of Territories</w:t>
      </w:r>
    </w:p>
    <w:p w14:paraId="3266FB6F" w14:textId="33C8980F" w:rsidR="0093694B" w:rsidRPr="0088275E" w:rsidRDefault="00BD480B" w:rsidP="0093694B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  <w:r w:rsidRPr="00BD480B">
        <w:rPr>
          <w:rFonts w:ascii="Cambria" w:eastAsia="MS Mincho" w:hAnsi="Cambria" w:cs="Times New Roman"/>
          <w:sz w:val="24"/>
          <w:szCs w:val="24"/>
        </w:rPr>
        <w:t>Kinanâskomitin Manito (Thank you, Creator).</w:t>
      </w:r>
    </w:p>
    <w:p w14:paraId="66752C66" w14:textId="77777777" w:rsidR="0088275E" w:rsidRPr="0088275E" w:rsidRDefault="0088275E" w:rsidP="0088275E">
      <w:pPr>
        <w:spacing w:after="0" w:line="360" w:lineRule="auto"/>
        <w:rPr>
          <w:rFonts w:ascii="Cambria" w:eastAsia="MS Mincho" w:hAnsi="Cambria" w:cs="Times New Roman"/>
          <w:sz w:val="24"/>
          <w:szCs w:val="24"/>
        </w:rPr>
      </w:pPr>
    </w:p>
    <w:p w14:paraId="383533E0" w14:textId="235ED760" w:rsidR="0088275E" w:rsidRPr="00F03333" w:rsidRDefault="00F03333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88275E" w:rsidRPr="00F03333">
        <w:rPr>
          <w:rFonts w:ascii="Cambria" w:eastAsia="MS Mincho" w:hAnsi="Cambria" w:cs="Times New Roman"/>
          <w:b/>
          <w:bCs/>
          <w:sz w:val="24"/>
          <w:szCs w:val="24"/>
        </w:rPr>
        <w:t>Approval of Agenda</w:t>
      </w:r>
    </w:p>
    <w:p w14:paraId="72B6429D" w14:textId="77777777" w:rsidR="0093694B" w:rsidRDefault="0093694B" w:rsidP="0093694B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52F378BB" w14:textId="087939E5" w:rsidR="0093694B" w:rsidRPr="00F03333" w:rsidRDefault="00F03333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93694B" w:rsidRPr="00F03333">
        <w:rPr>
          <w:rFonts w:ascii="Cambria" w:eastAsia="MS Mincho" w:hAnsi="Cambria" w:cs="Times New Roman"/>
          <w:b/>
          <w:bCs/>
          <w:sz w:val="24"/>
          <w:szCs w:val="24"/>
        </w:rPr>
        <w:t>Approval of the Minutes</w:t>
      </w:r>
    </w:p>
    <w:p w14:paraId="3D9076EC" w14:textId="77777777" w:rsidR="0088275E" w:rsidRPr="0088275E" w:rsidRDefault="0088275E" w:rsidP="0088275E">
      <w:pPr>
        <w:spacing w:after="0" w:line="360" w:lineRule="auto"/>
        <w:rPr>
          <w:rFonts w:ascii="Cambria" w:eastAsia="MS Mincho" w:hAnsi="Cambria" w:cs="Times New Roman"/>
          <w:sz w:val="24"/>
          <w:szCs w:val="24"/>
        </w:rPr>
      </w:pPr>
    </w:p>
    <w:p w14:paraId="6A2F19D8" w14:textId="2DAECCA0" w:rsidR="0088275E" w:rsidRPr="00F03333" w:rsidRDefault="00F03333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88275E" w:rsidRPr="00F03333">
        <w:rPr>
          <w:rFonts w:ascii="Cambria" w:eastAsia="MS Mincho" w:hAnsi="Cambria" w:cs="Times New Roman"/>
          <w:b/>
          <w:bCs/>
          <w:sz w:val="24"/>
          <w:szCs w:val="24"/>
        </w:rPr>
        <w:t>Reports: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 6:40 PM</w:t>
      </w:r>
    </w:p>
    <w:p w14:paraId="2BFF52B4" w14:textId="26A3E6AA" w:rsidR="0088275E" w:rsidRPr="0088275E" w:rsidRDefault="00F230C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Teacher’s Report</w:t>
      </w:r>
    </w:p>
    <w:p w14:paraId="7D14980E" w14:textId="77777777" w:rsidR="0088275E" w:rsidRPr="0088275E" w:rsidRDefault="0088275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>Trustee Report</w:t>
      </w:r>
    </w:p>
    <w:p w14:paraId="5A7CA7A2" w14:textId="5E0EFEAE" w:rsidR="0088275E" w:rsidRDefault="00F230C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School Admin Report</w:t>
      </w:r>
    </w:p>
    <w:p w14:paraId="3D8C9EBF" w14:textId="77777777" w:rsidR="0088275E" w:rsidRPr="0088275E" w:rsidRDefault="0088275E" w:rsidP="0088275E">
      <w:pPr>
        <w:spacing w:after="0" w:line="360" w:lineRule="auto"/>
        <w:ind w:left="108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7B37C64B" w14:textId="25ECE613" w:rsidR="0088275E" w:rsidRPr="00F03333" w:rsidRDefault="00F03333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88275E"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Old </w:t>
      </w:r>
      <w:r w:rsidR="0093694B" w:rsidRPr="00F03333">
        <w:rPr>
          <w:rFonts w:ascii="Cambria" w:eastAsia="MS Mincho" w:hAnsi="Cambria" w:cs="Times New Roman"/>
          <w:b/>
          <w:bCs/>
          <w:sz w:val="24"/>
          <w:szCs w:val="24"/>
        </w:rPr>
        <w:t>/ New Business: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 7:40 PM (20 Minutes)</w:t>
      </w:r>
    </w:p>
    <w:p w14:paraId="25BF2EAC" w14:textId="355E6613" w:rsidR="0088275E" w:rsidRDefault="0005378D" w:rsidP="0093694B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Yearbooks</w:t>
      </w:r>
    </w:p>
    <w:p w14:paraId="3E6F407B" w14:textId="5DD427AB" w:rsidR="007C64BD" w:rsidRDefault="0005378D" w:rsidP="0093694B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End of year volunteers for any trips?</w:t>
      </w:r>
    </w:p>
    <w:p w14:paraId="4FCA6AAA" w14:textId="4D4E28C3" w:rsidR="00DA7398" w:rsidRDefault="0005378D" w:rsidP="00DA739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 xml:space="preserve">End of year wrap-up – Date Confirmation: June 12? </w:t>
      </w:r>
    </w:p>
    <w:p w14:paraId="11410EAC" w14:textId="2A7D7BE7" w:rsidR="0005378D" w:rsidRDefault="0005378D" w:rsidP="00DA739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Plans for Next year’s council?  Goals?</w:t>
      </w:r>
    </w:p>
    <w:p w14:paraId="07AE9D88" w14:textId="41F0C898" w:rsidR="00DA7398" w:rsidRDefault="00DA7398" w:rsidP="00DA739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Questions / Inquiries</w:t>
      </w:r>
    </w:p>
    <w:p w14:paraId="12A0058B" w14:textId="77777777" w:rsidR="0093694B" w:rsidRDefault="0093694B" w:rsidP="0093694B">
      <w:pPr>
        <w:spacing w:after="0" w:line="360" w:lineRule="auto"/>
        <w:ind w:left="108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5891C858" w14:textId="59D07B03" w:rsidR="0093694B" w:rsidRPr="00F03333" w:rsidRDefault="00F03333" w:rsidP="0093694B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93694B" w:rsidRPr="00F03333">
        <w:rPr>
          <w:rFonts w:ascii="Cambria" w:eastAsia="MS Mincho" w:hAnsi="Cambria" w:cs="Times New Roman"/>
          <w:b/>
          <w:bCs/>
          <w:sz w:val="24"/>
          <w:szCs w:val="24"/>
        </w:rPr>
        <w:t>Adjournment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 8:00 PM</w:t>
      </w:r>
    </w:p>
    <w:p w14:paraId="47333874" w14:textId="77777777" w:rsidR="00F03333" w:rsidRDefault="00F03333" w:rsidP="00F03333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70C92E4E" w14:textId="4C3DD557" w:rsidR="00B973BA" w:rsidRDefault="00F03333" w:rsidP="0005378D">
      <w:pPr>
        <w:numPr>
          <w:ilvl w:val="0"/>
          <w:numId w:val="1"/>
        </w:numPr>
        <w:spacing w:after="0" w:line="360" w:lineRule="auto"/>
        <w:contextualSpacing/>
      </w:pPr>
      <w:r w:rsidRPr="0005378D">
        <w:rPr>
          <w:rFonts w:ascii="Cambria" w:eastAsia="MS Mincho" w:hAnsi="Cambria" w:cs="Times New Roman"/>
          <w:b/>
          <w:bCs/>
          <w:sz w:val="24"/>
          <w:szCs w:val="24"/>
        </w:rPr>
        <w:t xml:space="preserve">  Parking Lot (Future engagement / Future meetings)</w:t>
      </w:r>
    </w:p>
    <w:sectPr w:rsidR="00B973BA" w:rsidSect="00560F1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A5A"/>
    <w:multiLevelType w:val="hybridMultilevel"/>
    <w:tmpl w:val="BED2095A"/>
    <w:lvl w:ilvl="0" w:tplc="7B30510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6A1B"/>
    <w:multiLevelType w:val="multilevel"/>
    <w:tmpl w:val="98883974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" w15:restartNumberingAfterBreak="0">
    <w:nsid w:val="49CC6A08"/>
    <w:multiLevelType w:val="hybridMultilevel"/>
    <w:tmpl w:val="001EB7E4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4509305">
    <w:abstractNumId w:val="1"/>
  </w:num>
  <w:num w:numId="2" w16cid:durableId="1420519292">
    <w:abstractNumId w:val="2"/>
  </w:num>
  <w:num w:numId="3" w16cid:durableId="158506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5E"/>
    <w:rsid w:val="0005378D"/>
    <w:rsid w:val="00103DBC"/>
    <w:rsid w:val="00134BBB"/>
    <w:rsid w:val="00174DBB"/>
    <w:rsid w:val="002B15AE"/>
    <w:rsid w:val="002F2D76"/>
    <w:rsid w:val="0034527D"/>
    <w:rsid w:val="003777A6"/>
    <w:rsid w:val="003E604D"/>
    <w:rsid w:val="003F6CE7"/>
    <w:rsid w:val="00416478"/>
    <w:rsid w:val="00442DF2"/>
    <w:rsid w:val="004E4C8F"/>
    <w:rsid w:val="00523470"/>
    <w:rsid w:val="005276B8"/>
    <w:rsid w:val="00560F15"/>
    <w:rsid w:val="005F69AB"/>
    <w:rsid w:val="006D278A"/>
    <w:rsid w:val="006F6BC7"/>
    <w:rsid w:val="0078204B"/>
    <w:rsid w:val="007C64BD"/>
    <w:rsid w:val="0088275E"/>
    <w:rsid w:val="0093694B"/>
    <w:rsid w:val="0097365B"/>
    <w:rsid w:val="00A910B4"/>
    <w:rsid w:val="00B76A81"/>
    <w:rsid w:val="00B973BA"/>
    <w:rsid w:val="00BB3DED"/>
    <w:rsid w:val="00BD2DD7"/>
    <w:rsid w:val="00BD480B"/>
    <w:rsid w:val="00C03161"/>
    <w:rsid w:val="00C87037"/>
    <w:rsid w:val="00D72FD0"/>
    <w:rsid w:val="00DA3BAC"/>
    <w:rsid w:val="00DA7398"/>
    <w:rsid w:val="00E31944"/>
    <w:rsid w:val="00F03333"/>
    <w:rsid w:val="00F230CE"/>
    <w:rsid w:val="00F3615B"/>
    <w:rsid w:val="00F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2C89"/>
  <w15:chartTrackingRefBased/>
  <w15:docId w15:val="{2A19C935-EB7F-4DA2-BD31-AF1B517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&amp; Lauren</dc:creator>
  <cp:keywords/>
  <dc:description/>
  <cp:lastModifiedBy>Chris Postill | Advando</cp:lastModifiedBy>
  <cp:revision>3</cp:revision>
  <dcterms:created xsi:type="dcterms:W3CDTF">2024-05-18T03:20:00Z</dcterms:created>
  <dcterms:modified xsi:type="dcterms:W3CDTF">2024-05-18T03:21:00Z</dcterms:modified>
</cp:coreProperties>
</file>