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A70B7" w14:textId="126473A4" w:rsidR="0088275E" w:rsidRPr="00B76A81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28"/>
          <w:szCs w:val="28"/>
        </w:rPr>
      </w:pPr>
      <w:r w:rsidRPr="00B76A81">
        <w:rPr>
          <w:rFonts w:ascii="Cambria" w:eastAsia="MS Mincho" w:hAnsi="Cambria" w:cs="Times New Roman"/>
          <w:b/>
          <w:sz w:val="28"/>
          <w:szCs w:val="28"/>
        </w:rPr>
        <w:t>St. Kateri Academy Parent Council</w:t>
      </w:r>
    </w:p>
    <w:p w14:paraId="0222D8CD" w14:textId="77777777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i/>
          <w:sz w:val="28"/>
          <w:szCs w:val="28"/>
        </w:rPr>
      </w:pPr>
    </w:p>
    <w:p w14:paraId="0DE3EC6B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BF18456" w14:textId="54A120A3" w:rsidR="0088275E" w:rsidRPr="0088275E" w:rsidRDefault="003F6CE7" w:rsidP="003F6CE7">
      <w:pPr>
        <w:tabs>
          <w:tab w:val="left" w:pos="3840"/>
        </w:tabs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noProof/>
          <w:sz w:val="24"/>
          <w:szCs w:val="24"/>
        </w:rPr>
        <w:drawing>
          <wp:inline distT="0" distB="0" distL="0" distR="0" wp14:anchorId="4AE12A63" wp14:editId="7D7DD31B">
            <wp:extent cx="2233295" cy="75681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60" cy="76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EC250" w14:textId="0FD1EB0E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632166A1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7A268CCD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33F49580" w14:textId="4125FE28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40"/>
          <w:szCs w:val="40"/>
        </w:rPr>
      </w:pPr>
      <w:r w:rsidRPr="0088275E">
        <w:rPr>
          <w:rFonts w:ascii="Cambria" w:eastAsia="MS Mincho" w:hAnsi="Cambria" w:cs="Times New Roman"/>
          <w:b/>
          <w:sz w:val="40"/>
          <w:szCs w:val="40"/>
        </w:rPr>
        <w:t xml:space="preserve">Agenda </w:t>
      </w:r>
      <w:r w:rsidR="00AF0378">
        <w:rPr>
          <w:rFonts w:ascii="Cambria" w:eastAsia="MS Mincho" w:hAnsi="Cambria" w:cs="Times New Roman"/>
          <w:b/>
          <w:sz w:val="40"/>
          <w:szCs w:val="40"/>
        </w:rPr>
        <w:t>November 27</w:t>
      </w:r>
      <w:r w:rsidRPr="0088275E">
        <w:rPr>
          <w:rFonts w:ascii="Cambria" w:eastAsia="MS Mincho" w:hAnsi="Cambria" w:cs="Times New Roman"/>
          <w:b/>
          <w:sz w:val="40"/>
          <w:szCs w:val="40"/>
        </w:rPr>
        <w:t>, 202</w:t>
      </w:r>
      <w:r w:rsidR="00152E64">
        <w:rPr>
          <w:rFonts w:ascii="Cambria" w:eastAsia="MS Mincho" w:hAnsi="Cambria" w:cs="Times New Roman"/>
          <w:b/>
          <w:sz w:val="40"/>
          <w:szCs w:val="40"/>
        </w:rPr>
        <w:t>4</w:t>
      </w:r>
    </w:p>
    <w:p w14:paraId="4918213F" w14:textId="77777777" w:rsidR="0088275E" w:rsidRPr="0088275E" w:rsidRDefault="0088275E" w:rsidP="0088275E">
      <w:pPr>
        <w:spacing w:after="0" w:line="240" w:lineRule="auto"/>
        <w:jc w:val="center"/>
        <w:rPr>
          <w:rFonts w:ascii="Cambria" w:eastAsia="MS Mincho" w:hAnsi="Cambria" w:cs="Times New Roman"/>
          <w:b/>
          <w:sz w:val="40"/>
          <w:szCs w:val="40"/>
        </w:rPr>
      </w:pPr>
    </w:p>
    <w:p w14:paraId="3DC04E3F" w14:textId="77777777" w:rsidR="0088275E" w:rsidRPr="0088275E" w:rsidRDefault="0088275E" w:rsidP="0088275E">
      <w:pPr>
        <w:spacing w:after="0" w:line="240" w:lineRule="auto"/>
        <w:rPr>
          <w:rFonts w:ascii="Cambria" w:eastAsia="MS Mincho" w:hAnsi="Cambria" w:cs="Times New Roman"/>
          <w:sz w:val="24"/>
          <w:szCs w:val="24"/>
        </w:rPr>
      </w:pPr>
    </w:p>
    <w:p w14:paraId="158690FE" w14:textId="4C66EB54" w:rsidR="0088275E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Call to order 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>6:30 PM</w:t>
      </w:r>
      <w:r w:rsidR="0088275E" w:rsidRPr="0088275E">
        <w:rPr>
          <w:rFonts w:ascii="Cambria" w:eastAsia="MS Mincho" w:hAnsi="Cambria" w:cs="Times New Roman"/>
          <w:sz w:val="24"/>
          <w:szCs w:val="24"/>
        </w:rPr>
        <w:t>– Opening Prayer</w:t>
      </w:r>
      <w:r w:rsidR="006D278A">
        <w:rPr>
          <w:rFonts w:ascii="Cambria" w:eastAsia="MS Mincho" w:hAnsi="Cambria" w:cs="Times New Roman"/>
          <w:sz w:val="24"/>
          <w:szCs w:val="24"/>
        </w:rPr>
        <w:t xml:space="preserve"> and acknowledgement of Territories</w:t>
      </w:r>
    </w:p>
    <w:p w14:paraId="3266FB6F" w14:textId="33C8980F" w:rsidR="0093694B" w:rsidRPr="0088275E" w:rsidRDefault="00BD480B" w:rsidP="0093694B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  <w:proofErr w:type="spellStart"/>
      <w:r w:rsidRPr="00BD480B">
        <w:rPr>
          <w:rFonts w:ascii="Cambria" w:eastAsia="MS Mincho" w:hAnsi="Cambria" w:cs="Times New Roman"/>
          <w:sz w:val="24"/>
          <w:szCs w:val="24"/>
        </w:rPr>
        <w:t>Kinanâskomitin</w:t>
      </w:r>
      <w:proofErr w:type="spellEnd"/>
      <w:r w:rsidRPr="00BD480B">
        <w:rPr>
          <w:rFonts w:ascii="Cambria" w:eastAsia="MS Mincho" w:hAnsi="Cambria" w:cs="Times New Roman"/>
          <w:sz w:val="24"/>
          <w:szCs w:val="24"/>
        </w:rPr>
        <w:t xml:space="preserve"> Manito (Thank you, Creator).</w:t>
      </w:r>
    </w:p>
    <w:p w14:paraId="66752C66" w14:textId="77777777" w:rsidR="0088275E" w:rsidRPr="0088275E" w:rsidRDefault="0088275E" w:rsidP="0088275E">
      <w:pPr>
        <w:spacing w:after="0" w:line="360" w:lineRule="auto"/>
        <w:rPr>
          <w:rFonts w:ascii="Cambria" w:eastAsia="MS Mincho" w:hAnsi="Cambria" w:cs="Times New Roman"/>
          <w:sz w:val="24"/>
          <w:szCs w:val="24"/>
        </w:rPr>
      </w:pPr>
    </w:p>
    <w:p w14:paraId="383533E0" w14:textId="235ED760" w:rsidR="0088275E" w:rsidRPr="00F03333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>Approval of Agenda</w:t>
      </w:r>
    </w:p>
    <w:p w14:paraId="72B6429D" w14:textId="77777777" w:rsidR="0093694B" w:rsidRDefault="0093694B" w:rsidP="0093694B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0480AA97" w14:textId="75838BD4" w:rsidR="00152E64" w:rsidRPr="00AF0378" w:rsidRDefault="00F03333" w:rsidP="00AF0378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93694B" w:rsidRPr="00F03333">
        <w:rPr>
          <w:rFonts w:ascii="Cambria" w:eastAsia="MS Mincho" w:hAnsi="Cambria" w:cs="Times New Roman"/>
          <w:b/>
          <w:bCs/>
          <w:sz w:val="24"/>
          <w:szCs w:val="24"/>
        </w:rPr>
        <w:t>Approval of the Minutes</w:t>
      </w:r>
      <w:r w:rsidR="00152E64" w:rsidRPr="00AF0378">
        <w:rPr>
          <w:rFonts w:ascii="Cambria" w:eastAsia="MS Mincho" w:hAnsi="Cambria" w:cs="Times New Roman"/>
          <w:b/>
          <w:bCs/>
          <w:sz w:val="24"/>
          <w:szCs w:val="24"/>
        </w:rPr>
        <w:t xml:space="preserve"> </w:t>
      </w:r>
    </w:p>
    <w:p w14:paraId="3D9076EC" w14:textId="77777777" w:rsidR="0088275E" w:rsidRPr="0088275E" w:rsidRDefault="0088275E" w:rsidP="0088275E">
      <w:pPr>
        <w:spacing w:after="0" w:line="360" w:lineRule="auto"/>
        <w:rPr>
          <w:rFonts w:ascii="Cambria" w:eastAsia="MS Mincho" w:hAnsi="Cambria" w:cs="Times New Roman"/>
          <w:sz w:val="24"/>
          <w:szCs w:val="24"/>
        </w:rPr>
      </w:pPr>
    </w:p>
    <w:p w14:paraId="6A2F19D8" w14:textId="374612B6" w:rsidR="0088275E" w:rsidRPr="00F03333" w:rsidRDefault="00F03333" w:rsidP="0088275E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>Reports: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 </w:t>
      </w:r>
    </w:p>
    <w:p w14:paraId="2BFF52B4" w14:textId="26A3E6AA" w:rsidR="0088275E" w:rsidRPr="0088275E" w:rsidRDefault="00F230C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Teacher’s Report</w:t>
      </w:r>
    </w:p>
    <w:p w14:paraId="7D14980E" w14:textId="77777777" w:rsidR="0088275E" w:rsidRPr="0088275E" w:rsidRDefault="0088275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88275E">
        <w:rPr>
          <w:rFonts w:ascii="Cambria" w:eastAsia="MS Mincho" w:hAnsi="Cambria" w:cs="Times New Roman"/>
          <w:sz w:val="24"/>
          <w:szCs w:val="24"/>
        </w:rPr>
        <w:t>Trustee Report</w:t>
      </w:r>
    </w:p>
    <w:p w14:paraId="5A7CA7A2" w14:textId="5E0EFEAE" w:rsidR="0088275E" w:rsidRDefault="00F230CE" w:rsidP="0088275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School Admin Report</w:t>
      </w:r>
    </w:p>
    <w:p w14:paraId="1173DD35" w14:textId="77777777" w:rsidR="00AF0378" w:rsidRDefault="00AF0378" w:rsidP="00AF0378">
      <w:pPr>
        <w:spacing w:after="0" w:line="360" w:lineRule="auto"/>
        <w:ind w:left="107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14B31F9D" w14:textId="17B8A849" w:rsidR="00AF0378" w:rsidRDefault="00F16C85" w:rsidP="00AF0378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</w:t>
      </w:r>
      <w:r w:rsidR="00AF0378" w:rsidRPr="00AF0378">
        <w:rPr>
          <w:rFonts w:ascii="Cambria" w:eastAsia="MS Mincho" w:hAnsi="Cambria" w:cs="Times New Roman"/>
          <w:b/>
          <w:bCs/>
          <w:sz w:val="24"/>
          <w:szCs w:val="24"/>
        </w:rPr>
        <w:t>Parent Request Discussion</w:t>
      </w:r>
    </w:p>
    <w:p w14:paraId="240DA601" w14:textId="4723990B" w:rsidR="00AF0378" w:rsidRPr="00AF0378" w:rsidRDefault="00AF0378" w:rsidP="00AF037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AF0378">
        <w:rPr>
          <w:rFonts w:ascii="Cambria" w:eastAsia="MS Mincho" w:hAnsi="Cambria" w:cs="Times New Roman"/>
          <w:sz w:val="24"/>
          <w:szCs w:val="24"/>
        </w:rPr>
        <w:t>Bussing and Boundaries</w:t>
      </w:r>
      <w:r>
        <w:rPr>
          <w:rFonts w:ascii="Cambria" w:eastAsia="MS Mincho" w:hAnsi="Cambria" w:cs="Times New Roman"/>
          <w:sz w:val="24"/>
          <w:szCs w:val="24"/>
        </w:rPr>
        <w:t xml:space="preserve"> for St. Kateri</w:t>
      </w:r>
    </w:p>
    <w:p w14:paraId="3D8C9EBF" w14:textId="77777777" w:rsidR="0088275E" w:rsidRPr="0088275E" w:rsidRDefault="0088275E" w:rsidP="0088275E">
      <w:pPr>
        <w:spacing w:after="0" w:line="360" w:lineRule="auto"/>
        <w:ind w:left="108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51F929D7" w14:textId="77777777" w:rsidR="00AF0378" w:rsidRDefault="00F03333" w:rsidP="00AF0378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88275E"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Old </w:t>
      </w:r>
      <w:r w:rsidR="0093694B" w:rsidRPr="00F03333">
        <w:rPr>
          <w:rFonts w:ascii="Cambria" w:eastAsia="MS Mincho" w:hAnsi="Cambria" w:cs="Times New Roman"/>
          <w:b/>
          <w:bCs/>
          <w:sz w:val="24"/>
          <w:szCs w:val="24"/>
        </w:rPr>
        <w:t>/ New Business: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 </w:t>
      </w:r>
    </w:p>
    <w:p w14:paraId="444A2F61" w14:textId="02B04D3E" w:rsidR="000B56BE" w:rsidRPr="000B56BE" w:rsidRDefault="000B56BE" w:rsidP="000B56B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0B56BE">
        <w:rPr>
          <w:rFonts w:ascii="Cambria" w:eastAsia="MS Mincho" w:hAnsi="Cambria" w:cs="Times New Roman"/>
          <w:sz w:val="24"/>
          <w:szCs w:val="24"/>
        </w:rPr>
        <w:t xml:space="preserve"> Calendar Review</w:t>
      </w:r>
    </w:p>
    <w:p w14:paraId="6C2C21E2" w14:textId="398D4CF0" w:rsidR="000B56BE" w:rsidRPr="000B56BE" w:rsidRDefault="000B56BE" w:rsidP="000B56BE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0B56BE">
        <w:rPr>
          <w:rFonts w:ascii="Cambria" w:eastAsia="MS Mincho" w:hAnsi="Cambria" w:cs="Times New Roman"/>
          <w:sz w:val="24"/>
          <w:szCs w:val="24"/>
        </w:rPr>
        <w:t>Alberta Education Review</w:t>
      </w:r>
    </w:p>
    <w:p w14:paraId="1269AEAD" w14:textId="539EB0CD" w:rsidR="00AF0378" w:rsidRPr="00AF0378" w:rsidRDefault="00AF0378" w:rsidP="00AF037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 w:rsidRPr="00AF0378">
        <w:rPr>
          <w:rFonts w:ascii="Cambria" w:eastAsia="MS Mincho" w:hAnsi="Cambria" w:cs="Times New Roman"/>
          <w:sz w:val="24"/>
          <w:szCs w:val="24"/>
        </w:rPr>
        <w:t>ASCA Grant and Poll Results</w:t>
      </w:r>
    </w:p>
    <w:p w14:paraId="5BD7AE8F" w14:textId="2A665F35" w:rsidR="00152E64" w:rsidRDefault="00152E64" w:rsidP="00152E64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 xml:space="preserve">Volunteer </w:t>
      </w:r>
      <w:proofErr w:type="gramStart"/>
      <w:r>
        <w:rPr>
          <w:rFonts w:ascii="Cambria" w:eastAsia="MS Mincho" w:hAnsi="Cambria" w:cs="Times New Roman"/>
          <w:sz w:val="24"/>
          <w:szCs w:val="24"/>
        </w:rPr>
        <w:t>Needs :</w:t>
      </w:r>
      <w:proofErr w:type="gramEnd"/>
    </w:p>
    <w:p w14:paraId="42DCF316" w14:textId="141919EC" w:rsidR="00152E64" w:rsidRDefault="00152E64" w:rsidP="00152E64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Events / Projects requiring volunteer support</w:t>
      </w:r>
    </w:p>
    <w:p w14:paraId="2BFF76DD" w14:textId="1EE90061" w:rsidR="00AF0378" w:rsidRDefault="00AF0378" w:rsidP="00AF037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Christmas Concert</w:t>
      </w:r>
    </w:p>
    <w:p w14:paraId="4DC871E5" w14:textId="0D974857" w:rsidR="00AF0378" w:rsidRDefault="00AF0378" w:rsidP="00AF037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lastRenderedPageBreak/>
        <w:t>Fundraising in Community?</w:t>
      </w:r>
    </w:p>
    <w:p w14:paraId="57CEFAAA" w14:textId="78573B27" w:rsidR="00AF0378" w:rsidRDefault="00AF0378" w:rsidP="00AF0378">
      <w:pPr>
        <w:numPr>
          <w:ilvl w:val="2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Seating and Ticket Availability</w:t>
      </w:r>
    </w:p>
    <w:p w14:paraId="1016C98B" w14:textId="584BD9A0" w:rsidR="00AF0378" w:rsidRPr="00AF0378" w:rsidRDefault="00152E64" w:rsidP="00AF037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Teacher Needs / Requests from Council (Financials and fundraising covered in Friends of SKT)</w:t>
      </w:r>
    </w:p>
    <w:p w14:paraId="4FCA6AAA" w14:textId="18E202D7" w:rsidR="00DA7398" w:rsidRDefault="00DA7398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Suggestions</w:t>
      </w:r>
    </w:p>
    <w:p w14:paraId="07AE9D88" w14:textId="41F0C898" w:rsidR="00DA7398" w:rsidRDefault="00DA7398" w:rsidP="00DA7398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>Questions / Inquiries</w:t>
      </w:r>
    </w:p>
    <w:p w14:paraId="12A0058B" w14:textId="77777777" w:rsidR="0093694B" w:rsidRDefault="0093694B" w:rsidP="0093694B">
      <w:pPr>
        <w:spacing w:after="0" w:line="360" w:lineRule="auto"/>
        <w:ind w:left="108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5891C858" w14:textId="519C51FE" w:rsidR="0093694B" w:rsidRPr="00F03333" w:rsidRDefault="00F03333" w:rsidP="0093694B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="0093694B" w:rsidRPr="00F03333">
        <w:rPr>
          <w:rFonts w:ascii="Cambria" w:eastAsia="MS Mincho" w:hAnsi="Cambria" w:cs="Times New Roman"/>
          <w:b/>
          <w:bCs/>
          <w:sz w:val="24"/>
          <w:szCs w:val="24"/>
        </w:rPr>
        <w:t>Adjournment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 xml:space="preserve"> </w:t>
      </w:r>
    </w:p>
    <w:p w14:paraId="47333874" w14:textId="77777777" w:rsidR="00F03333" w:rsidRDefault="00F03333" w:rsidP="00F03333">
      <w:pPr>
        <w:spacing w:after="0" w:line="360" w:lineRule="auto"/>
        <w:ind w:left="360"/>
        <w:contextualSpacing/>
        <w:rPr>
          <w:rFonts w:ascii="Cambria" w:eastAsia="MS Mincho" w:hAnsi="Cambria" w:cs="Times New Roman"/>
          <w:sz w:val="24"/>
          <w:szCs w:val="24"/>
        </w:rPr>
      </w:pPr>
    </w:p>
    <w:p w14:paraId="1A84418E" w14:textId="22C18BA5" w:rsidR="00F03333" w:rsidRPr="00F03333" w:rsidRDefault="00F03333" w:rsidP="0093694B">
      <w:pPr>
        <w:numPr>
          <w:ilvl w:val="0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>Parking Lot (Future engagement / Future meetings)</w:t>
      </w:r>
    </w:p>
    <w:p w14:paraId="070461BE" w14:textId="77777777" w:rsidR="00F03333" w:rsidRDefault="00F03333" w:rsidP="00F03333">
      <w:pPr>
        <w:pStyle w:val="ListParagraph"/>
        <w:rPr>
          <w:rFonts w:ascii="Cambria" w:eastAsia="MS Mincho" w:hAnsi="Cambria" w:cs="Times New Roman"/>
          <w:sz w:val="24"/>
          <w:szCs w:val="24"/>
        </w:rPr>
      </w:pPr>
    </w:p>
    <w:p w14:paraId="06FF30EB" w14:textId="2F59285F" w:rsidR="00F03333" w:rsidRDefault="00F03333" w:rsidP="00F03333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 xml:space="preserve"> </w:t>
      </w:r>
    </w:p>
    <w:p w14:paraId="510E30BF" w14:textId="2870E87A" w:rsidR="00F03333" w:rsidRDefault="00F03333" w:rsidP="00F03333">
      <w:pPr>
        <w:numPr>
          <w:ilvl w:val="1"/>
          <w:numId w:val="1"/>
        </w:num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  <w:r>
        <w:rPr>
          <w:rFonts w:ascii="Cambria" w:eastAsia="MS Mincho" w:hAnsi="Cambria" w:cs="Times New Roman"/>
          <w:sz w:val="24"/>
          <w:szCs w:val="24"/>
        </w:rPr>
        <w:t xml:space="preserve"> </w:t>
      </w:r>
    </w:p>
    <w:p w14:paraId="2497DAA3" w14:textId="77777777" w:rsidR="00F03333" w:rsidRDefault="00F03333" w:rsidP="00103DBC">
      <w:pPr>
        <w:spacing w:after="0" w:line="360" w:lineRule="auto"/>
        <w:ind w:left="1222"/>
        <w:contextualSpacing/>
        <w:rPr>
          <w:rFonts w:ascii="Cambria" w:eastAsia="MS Mincho" w:hAnsi="Cambria" w:cs="Times New Roman"/>
          <w:sz w:val="24"/>
          <w:szCs w:val="24"/>
        </w:rPr>
      </w:pPr>
    </w:p>
    <w:p w14:paraId="03723DCF" w14:textId="77777777" w:rsidR="00F03333" w:rsidRDefault="00F03333" w:rsidP="00F03333">
      <w:pPr>
        <w:pStyle w:val="ListParagraph"/>
        <w:rPr>
          <w:rFonts w:ascii="Cambria" w:eastAsia="MS Mincho" w:hAnsi="Cambria" w:cs="Times New Roman"/>
          <w:sz w:val="24"/>
          <w:szCs w:val="24"/>
        </w:rPr>
      </w:pPr>
    </w:p>
    <w:p w14:paraId="1CDD2ECF" w14:textId="0A00B73E" w:rsidR="00F03333" w:rsidRDefault="00F03333" w:rsidP="00F03333">
      <w:pPr>
        <w:pStyle w:val="ListParagraph"/>
        <w:numPr>
          <w:ilvl w:val="0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 </w:t>
      </w:r>
      <w:r w:rsidRPr="00F03333">
        <w:rPr>
          <w:rFonts w:ascii="Cambria" w:eastAsia="MS Mincho" w:hAnsi="Cambria" w:cs="Times New Roman"/>
          <w:b/>
          <w:bCs/>
          <w:sz w:val="24"/>
          <w:szCs w:val="24"/>
        </w:rPr>
        <w:t>Calendar Dates for Council Meetings</w:t>
      </w:r>
    </w:p>
    <w:p w14:paraId="47790AB2" w14:textId="7562DE9E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January 15, 2025</w:t>
      </w:r>
    </w:p>
    <w:p w14:paraId="36E85172" w14:textId="0DCA85E9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February 13, 2025</w:t>
      </w:r>
    </w:p>
    <w:p w14:paraId="51515769" w14:textId="2D9BE75A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March 19, 2025</w:t>
      </w:r>
    </w:p>
    <w:p w14:paraId="1F5BB191" w14:textId="2D08AB5C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Apil 16, 2025</w:t>
      </w:r>
    </w:p>
    <w:p w14:paraId="3D0C4CA5" w14:textId="484242E6" w:rsidR="00152E64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May 21, 2025</w:t>
      </w:r>
    </w:p>
    <w:p w14:paraId="63F2EBCE" w14:textId="78895B3A" w:rsidR="00152E64" w:rsidRPr="00F03333" w:rsidRDefault="00152E64" w:rsidP="00152E64">
      <w:pPr>
        <w:pStyle w:val="ListParagraph"/>
        <w:numPr>
          <w:ilvl w:val="1"/>
          <w:numId w:val="1"/>
        </w:numPr>
        <w:spacing w:after="0" w:line="360" w:lineRule="auto"/>
        <w:rPr>
          <w:rFonts w:ascii="Cambria" w:eastAsia="MS Mincho" w:hAnsi="Cambria" w:cs="Times New Roman"/>
          <w:b/>
          <w:bCs/>
          <w:sz w:val="24"/>
          <w:szCs w:val="24"/>
        </w:rPr>
      </w:pPr>
      <w:r>
        <w:rPr>
          <w:rFonts w:ascii="Cambria" w:eastAsia="MS Mincho" w:hAnsi="Cambria" w:cs="Times New Roman"/>
          <w:b/>
          <w:bCs/>
          <w:sz w:val="24"/>
          <w:szCs w:val="24"/>
        </w:rPr>
        <w:t xml:space="preserve"> June 18, 2025 (Offsite)</w:t>
      </w:r>
    </w:p>
    <w:p w14:paraId="1BC4D368" w14:textId="75789E2D" w:rsidR="0093694B" w:rsidRDefault="0093694B" w:rsidP="0093694B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179348F9" w14:textId="77777777" w:rsidR="00DA7398" w:rsidRDefault="00DA7398" w:rsidP="00DA7398">
      <w:pPr>
        <w:pStyle w:val="ListParagraph"/>
        <w:rPr>
          <w:rFonts w:ascii="Cambria" w:eastAsia="MS Mincho" w:hAnsi="Cambria" w:cs="Times New Roman"/>
          <w:sz w:val="24"/>
          <w:szCs w:val="24"/>
        </w:rPr>
      </w:pPr>
    </w:p>
    <w:p w14:paraId="3A16299D" w14:textId="269CF292" w:rsidR="00DA7398" w:rsidRDefault="00DA7398" w:rsidP="0093694B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63D19F58" w14:textId="77777777" w:rsidR="00DA7398" w:rsidRDefault="00DA7398" w:rsidP="00DA7398">
      <w:pPr>
        <w:spacing w:after="0" w:line="360" w:lineRule="auto"/>
        <w:contextualSpacing/>
        <w:rPr>
          <w:rFonts w:ascii="Cambria" w:eastAsia="MS Mincho" w:hAnsi="Cambria" w:cs="Times New Roman"/>
          <w:sz w:val="24"/>
          <w:szCs w:val="24"/>
        </w:rPr>
      </w:pPr>
    </w:p>
    <w:p w14:paraId="70C92E4E" w14:textId="7F47444C" w:rsidR="00B973BA" w:rsidRDefault="00B973BA"/>
    <w:sectPr w:rsidR="00B973BA" w:rsidSect="00560F1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A5A"/>
    <w:multiLevelType w:val="hybridMultilevel"/>
    <w:tmpl w:val="BED2095A"/>
    <w:lvl w:ilvl="0" w:tplc="7B30510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C6A1B"/>
    <w:multiLevelType w:val="multilevel"/>
    <w:tmpl w:val="98883974"/>
    <w:lvl w:ilvl="0">
      <w:start w:val="1"/>
      <w:numFmt w:val="decimal"/>
      <w:lvlText w:val="%1.0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02" w:hanging="1800"/>
      </w:pPr>
      <w:rPr>
        <w:rFonts w:hint="default"/>
      </w:rPr>
    </w:lvl>
  </w:abstractNum>
  <w:abstractNum w:abstractNumId="2" w15:restartNumberingAfterBreak="0">
    <w:nsid w:val="49CC6A08"/>
    <w:multiLevelType w:val="hybridMultilevel"/>
    <w:tmpl w:val="001EB7E4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74509305">
    <w:abstractNumId w:val="1"/>
  </w:num>
  <w:num w:numId="2" w16cid:durableId="1420519292">
    <w:abstractNumId w:val="2"/>
  </w:num>
  <w:num w:numId="3" w16cid:durableId="158506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5E"/>
    <w:rsid w:val="00070B9B"/>
    <w:rsid w:val="000B56BE"/>
    <w:rsid w:val="00103DBC"/>
    <w:rsid w:val="00134BBB"/>
    <w:rsid w:val="00152E64"/>
    <w:rsid w:val="00174DBB"/>
    <w:rsid w:val="002B15AE"/>
    <w:rsid w:val="002F2D76"/>
    <w:rsid w:val="002F5DCA"/>
    <w:rsid w:val="0034527D"/>
    <w:rsid w:val="003777A6"/>
    <w:rsid w:val="003E44A8"/>
    <w:rsid w:val="003E604D"/>
    <w:rsid w:val="003F6CE7"/>
    <w:rsid w:val="00416478"/>
    <w:rsid w:val="00442DF2"/>
    <w:rsid w:val="004E4C8F"/>
    <w:rsid w:val="00523470"/>
    <w:rsid w:val="005276B8"/>
    <w:rsid w:val="00554824"/>
    <w:rsid w:val="00560F15"/>
    <w:rsid w:val="005F690A"/>
    <w:rsid w:val="005F69AB"/>
    <w:rsid w:val="006D278A"/>
    <w:rsid w:val="006F6BC7"/>
    <w:rsid w:val="0078204B"/>
    <w:rsid w:val="007C64BD"/>
    <w:rsid w:val="0088275E"/>
    <w:rsid w:val="0093694B"/>
    <w:rsid w:val="0097365B"/>
    <w:rsid w:val="00A5771D"/>
    <w:rsid w:val="00A910B4"/>
    <w:rsid w:val="00AE1A1F"/>
    <w:rsid w:val="00AF0378"/>
    <w:rsid w:val="00B76A81"/>
    <w:rsid w:val="00B973BA"/>
    <w:rsid w:val="00BB3DED"/>
    <w:rsid w:val="00BD2DD7"/>
    <w:rsid w:val="00BD480B"/>
    <w:rsid w:val="00C03161"/>
    <w:rsid w:val="00C87037"/>
    <w:rsid w:val="00D72FD0"/>
    <w:rsid w:val="00DA3BAC"/>
    <w:rsid w:val="00DA7398"/>
    <w:rsid w:val="00E31944"/>
    <w:rsid w:val="00F03333"/>
    <w:rsid w:val="00F16C85"/>
    <w:rsid w:val="00F230CE"/>
    <w:rsid w:val="00F3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42C89"/>
  <w15:chartTrackingRefBased/>
  <w15:docId w15:val="{2A19C935-EB7F-4DA2-BD31-AF1B517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&amp; Lauren</dc:creator>
  <cp:keywords/>
  <dc:description/>
  <cp:lastModifiedBy>Chris Postill | Advando</cp:lastModifiedBy>
  <cp:revision>4</cp:revision>
  <dcterms:created xsi:type="dcterms:W3CDTF">2024-11-20T19:36:00Z</dcterms:created>
  <dcterms:modified xsi:type="dcterms:W3CDTF">2024-11-20T20:10:00Z</dcterms:modified>
</cp:coreProperties>
</file>